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9AD7" w14:textId="53852C58" w:rsidR="00041590" w:rsidRPr="00AB05E0" w:rsidRDefault="000F3B59">
      <w:pPr>
        <w:rPr>
          <w:rFonts w:ascii="Garamond" w:hAnsi="Garamond"/>
          <w:b/>
          <w:bCs/>
          <w:sz w:val="36"/>
          <w:szCs w:val="36"/>
        </w:rPr>
      </w:pPr>
      <w:r w:rsidRPr="00AB05E0">
        <w:rPr>
          <w:rFonts w:ascii="Garamond" w:hAnsi="Garamond"/>
          <w:b/>
          <w:bCs/>
          <w:sz w:val="36"/>
          <w:szCs w:val="36"/>
        </w:rPr>
        <w:t>Reading: What Opportunities Did This Colonial Farmer Enjoy?</w:t>
      </w:r>
    </w:p>
    <w:p w14:paraId="0A560420" w14:textId="658013F9" w:rsidR="000F3B59" w:rsidRPr="00AB05E0" w:rsidRDefault="000F3B59">
      <w:pPr>
        <w:rPr>
          <w:rFonts w:ascii="Garamond" w:hAnsi="Garamond"/>
          <w:sz w:val="36"/>
          <w:szCs w:val="36"/>
        </w:rPr>
      </w:pPr>
      <w:r w:rsidRPr="00AB05E0">
        <w:rPr>
          <w:rFonts w:ascii="Garamond" w:hAnsi="Garamond"/>
          <w:sz w:val="36"/>
          <w:szCs w:val="36"/>
        </w:rPr>
        <w:t xml:space="preserve">One farmer who wrote about his life in the colonies was Philip Taylor.  Read what </w:t>
      </w:r>
      <w:r w:rsidR="00FF3C71">
        <w:rPr>
          <w:rFonts w:ascii="Garamond" w:hAnsi="Garamond"/>
          <w:sz w:val="36"/>
          <w:szCs w:val="36"/>
        </w:rPr>
        <w:t>h</w:t>
      </w:r>
      <w:r w:rsidRPr="00AB05E0">
        <w:rPr>
          <w:rFonts w:ascii="Garamond" w:hAnsi="Garamond"/>
          <w:sz w:val="36"/>
          <w:szCs w:val="36"/>
        </w:rPr>
        <w:t>e wrote. Work with a partner to answer the questions that follow.  Be prepared to share your ideas with the class.</w:t>
      </w:r>
    </w:p>
    <w:p w14:paraId="2288874C" w14:textId="3937BABA" w:rsidR="000F3B59" w:rsidRPr="00AB05E0" w:rsidRDefault="000F3B59">
      <w:pPr>
        <w:rPr>
          <w:rFonts w:ascii="Garamond" w:hAnsi="Garamond"/>
          <w:b/>
          <w:bCs/>
          <w:i/>
          <w:iCs/>
          <w:sz w:val="32"/>
          <w:szCs w:val="32"/>
        </w:rPr>
      </w:pPr>
      <w:r w:rsidRPr="00AB05E0">
        <w:rPr>
          <w:rFonts w:ascii="Garamond" w:hAnsi="Garamond"/>
          <w:b/>
          <w:bCs/>
          <w:i/>
          <w:iCs/>
          <w:sz w:val="32"/>
          <w:szCs w:val="32"/>
        </w:rPr>
        <w:t xml:space="preserve">We now have a comfortable dwelling.  We have two acres of land planted with potatoes, corn, and melons.  I have two hogs, one ewe (sheep) and her lamb.  The price of cows in the spring was high as 33 dollars.  No doubt, I have one by fall.  </w:t>
      </w:r>
    </w:p>
    <w:p w14:paraId="583AB1CD" w14:textId="6968AF18" w:rsidR="000F3B59" w:rsidRPr="00AB05E0" w:rsidRDefault="000F3B59">
      <w:pPr>
        <w:rPr>
          <w:rFonts w:ascii="Garamond" w:hAnsi="Garamond"/>
          <w:b/>
          <w:bCs/>
          <w:i/>
          <w:iCs/>
          <w:sz w:val="32"/>
          <w:szCs w:val="32"/>
        </w:rPr>
      </w:pPr>
      <w:r w:rsidRPr="00AB05E0">
        <w:rPr>
          <w:rFonts w:ascii="Garamond" w:hAnsi="Garamond"/>
          <w:b/>
          <w:bCs/>
          <w:i/>
          <w:iCs/>
          <w:sz w:val="32"/>
          <w:szCs w:val="32"/>
        </w:rPr>
        <w:t>I am living God’s noble and free soil, neither am I slave to others…I have now been on American soil for two and one-half years and I have not been compelled to pay for the privilege of living.  Neither is my cap worn out from lifting it in the presence of gentlemen.</w:t>
      </w:r>
    </w:p>
    <w:p w14:paraId="002F5C52" w14:textId="2313EA9E" w:rsidR="000F3B59" w:rsidRPr="00AB05E0" w:rsidRDefault="000F3B59">
      <w:pPr>
        <w:rPr>
          <w:rFonts w:ascii="Garamond" w:hAnsi="Garamond"/>
          <w:b/>
          <w:bCs/>
          <w:i/>
          <w:iCs/>
          <w:sz w:val="36"/>
          <w:szCs w:val="36"/>
        </w:rPr>
      </w:pPr>
      <w:r w:rsidRPr="00AB05E0">
        <w:rPr>
          <w:rFonts w:ascii="Garamond" w:hAnsi="Garamond"/>
          <w:b/>
          <w:bCs/>
          <w:i/>
          <w:iCs/>
          <w:sz w:val="36"/>
          <w:szCs w:val="36"/>
        </w:rPr>
        <w:t>Questions:</w:t>
      </w:r>
    </w:p>
    <w:p w14:paraId="35FAEFA8" w14:textId="4256C60E" w:rsidR="000F3B59" w:rsidRPr="00AB05E0" w:rsidRDefault="000F3B59" w:rsidP="000F3B59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36"/>
          <w:szCs w:val="36"/>
        </w:rPr>
      </w:pPr>
      <w:r w:rsidRPr="00AB05E0">
        <w:rPr>
          <w:rFonts w:ascii="Garamond" w:hAnsi="Garamond"/>
          <w:i/>
          <w:iCs/>
          <w:sz w:val="36"/>
          <w:szCs w:val="36"/>
        </w:rPr>
        <w:t>What did Philip Taylor like about life in America?</w:t>
      </w:r>
    </w:p>
    <w:p w14:paraId="06F3C01F" w14:textId="77777777" w:rsidR="000F3B59" w:rsidRPr="00AB05E0" w:rsidRDefault="000F3B59" w:rsidP="000F3B59">
      <w:pPr>
        <w:rPr>
          <w:rFonts w:ascii="Garamond" w:hAnsi="Garamond"/>
          <w:i/>
          <w:iCs/>
          <w:sz w:val="36"/>
          <w:szCs w:val="36"/>
        </w:rPr>
      </w:pPr>
    </w:p>
    <w:p w14:paraId="6242356E" w14:textId="1A93F737" w:rsidR="000F3B59" w:rsidRPr="00AB05E0" w:rsidRDefault="000F3B59" w:rsidP="000F3B59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36"/>
          <w:szCs w:val="36"/>
        </w:rPr>
      </w:pPr>
      <w:r w:rsidRPr="00AB05E0">
        <w:rPr>
          <w:rFonts w:ascii="Garamond" w:hAnsi="Garamond"/>
          <w:i/>
          <w:iCs/>
          <w:sz w:val="36"/>
          <w:szCs w:val="36"/>
        </w:rPr>
        <w:t>What rights did he enjoy?</w:t>
      </w:r>
    </w:p>
    <w:p w14:paraId="5A99F3EF" w14:textId="77777777" w:rsidR="000F3B59" w:rsidRPr="00AB05E0" w:rsidRDefault="000F3B59" w:rsidP="000F3B59">
      <w:pPr>
        <w:pStyle w:val="ListParagraph"/>
        <w:rPr>
          <w:rFonts w:ascii="Garamond" w:hAnsi="Garamond"/>
          <w:i/>
          <w:iCs/>
          <w:sz w:val="36"/>
          <w:szCs w:val="36"/>
        </w:rPr>
      </w:pPr>
    </w:p>
    <w:p w14:paraId="1A5B09CA" w14:textId="77777777" w:rsidR="000F3B59" w:rsidRPr="00AB05E0" w:rsidRDefault="000F3B59" w:rsidP="000F3B59">
      <w:pPr>
        <w:pStyle w:val="ListParagraph"/>
        <w:rPr>
          <w:rFonts w:ascii="Garamond" w:hAnsi="Garamond"/>
          <w:i/>
          <w:iCs/>
          <w:sz w:val="36"/>
          <w:szCs w:val="36"/>
        </w:rPr>
      </w:pPr>
    </w:p>
    <w:p w14:paraId="0C0EAEC9" w14:textId="4953D06D" w:rsidR="000F3B59" w:rsidRPr="00AB05E0" w:rsidRDefault="00C90395" w:rsidP="000F3B59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36"/>
          <w:szCs w:val="36"/>
        </w:rPr>
      </w:pPr>
      <w:r w:rsidRPr="00AB05E0">
        <w:rPr>
          <w:rFonts w:ascii="Garamond" w:hAnsi="Garamond"/>
          <w:i/>
          <w:iCs/>
          <w:sz w:val="36"/>
          <w:szCs w:val="36"/>
        </w:rPr>
        <w:t>Do you think he would favor a law that does not permit people to buy or sell what they choose?  Why?</w:t>
      </w:r>
    </w:p>
    <w:p w14:paraId="6AA3194B" w14:textId="77777777" w:rsidR="00C90395" w:rsidRPr="00AB05E0" w:rsidRDefault="00C90395" w:rsidP="00C90395">
      <w:pPr>
        <w:rPr>
          <w:rFonts w:ascii="Garamond" w:hAnsi="Garamond"/>
          <w:i/>
          <w:iCs/>
          <w:sz w:val="36"/>
          <w:szCs w:val="36"/>
        </w:rPr>
      </w:pPr>
    </w:p>
    <w:p w14:paraId="1C66C589" w14:textId="34DEE513" w:rsidR="00C90395" w:rsidRPr="00AB05E0" w:rsidRDefault="00C90395" w:rsidP="00C90395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36"/>
          <w:szCs w:val="36"/>
        </w:rPr>
      </w:pPr>
      <w:r w:rsidRPr="00AB05E0">
        <w:rPr>
          <w:rFonts w:ascii="Garamond" w:hAnsi="Garamond"/>
          <w:i/>
          <w:iCs/>
          <w:sz w:val="36"/>
          <w:szCs w:val="36"/>
        </w:rPr>
        <w:t>Do you think he would favor a low that gives people rights became of their family or the group to which they belong?  Why?</w:t>
      </w:r>
    </w:p>
    <w:p w14:paraId="4BD4097C" w14:textId="77777777" w:rsidR="00C90395" w:rsidRPr="00AB05E0" w:rsidRDefault="00C90395" w:rsidP="00C90395">
      <w:pPr>
        <w:pStyle w:val="ListParagraph"/>
        <w:rPr>
          <w:rFonts w:ascii="Garamond" w:hAnsi="Garamond"/>
          <w:i/>
          <w:iCs/>
          <w:sz w:val="36"/>
          <w:szCs w:val="36"/>
        </w:rPr>
      </w:pPr>
    </w:p>
    <w:p w14:paraId="5E8A8283" w14:textId="77777777" w:rsidR="00C90395" w:rsidRPr="00AB05E0" w:rsidRDefault="00C90395" w:rsidP="00C90395">
      <w:pPr>
        <w:pStyle w:val="ListParagraph"/>
        <w:rPr>
          <w:rFonts w:ascii="Garamond" w:hAnsi="Garamond"/>
          <w:i/>
          <w:iCs/>
          <w:sz w:val="36"/>
          <w:szCs w:val="36"/>
        </w:rPr>
      </w:pPr>
    </w:p>
    <w:p w14:paraId="09AA6582" w14:textId="0949495A" w:rsidR="00C90395" w:rsidRPr="00AB05E0" w:rsidRDefault="00C90395" w:rsidP="00C90395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36"/>
          <w:szCs w:val="36"/>
        </w:rPr>
      </w:pPr>
      <w:r w:rsidRPr="00AB05E0">
        <w:rPr>
          <w:rFonts w:ascii="Garamond" w:hAnsi="Garamond"/>
          <w:i/>
          <w:iCs/>
          <w:sz w:val="36"/>
          <w:szCs w:val="36"/>
        </w:rPr>
        <w:t>What did he mean when he said, “Neither is my cap worn out from lifting it in the presence of gentlemen?”</w:t>
      </w:r>
    </w:p>
    <w:sectPr w:rsidR="00C90395" w:rsidRPr="00AB05E0" w:rsidSect="00D66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74291"/>
    <w:multiLevelType w:val="hybridMultilevel"/>
    <w:tmpl w:val="BD4E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35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EB"/>
    <w:rsid w:val="00041590"/>
    <w:rsid w:val="000F3B59"/>
    <w:rsid w:val="00755B8E"/>
    <w:rsid w:val="007D6DC4"/>
    <w:rsid w:val="00AB05E0"/>
    <w:rsid w:val="00C90395"/>
    <w:rsid w:val="00D661EB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ED4F"/>
  <w15:chartTrackingRefBased/>
  <w15:docId w15:val="{2B331661-6132-4102-8EB1-B83B7D4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Fassold</dc:creator>
  <cp:keywords/>
  <dc:description/>
  <cp:lastModifiedBy>John Althardt</cp:lastModifiedBy>
  <cp:revision>2</cp:revision>
  <dcterms:created xsi:type="dcterms:W3CDTF">2023-11-15T20:20:00Z</dcterms:created>
  <dcterms:modified xsi:type="dcterms:W3CDTF">2023-11-15T20:20:00Z</dcterms:modified>
</cp:coreProperties>
</file>